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FC" w:rsidRDefault="00BF21FC" w:rsidP="00BF21FC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Arial"/>
          <w:color w:val="222222"/>
          <w:kern w:val="0"/>
          <w:sz w:val="18"/>
          <w:szCs w:val="18"/>
        </w:rPr>
      </w:pPr>
      <w:r w:rsidRPr="00BF21FC">
        <w:rPr>
          <w:rFonts w:ascii="微软雅黑" w:eastAsia="微软雅黑" w:hAnsi="微软雅黑" w:cs="Arial"/>
          <w:color w:val="222222"/>
          <w:kern w:val="0"/>
          <w:sz w:val="18"/>
          <w:szCs w:val="18"/>
        </w:rPr>
        <w:t>附件2：</w:t>
      </w:r>
    </w:p>
    <w:p w:rsidR="00BF21FC" w:rsidRPr="00BF21FC" w:rsidRDefault="00BF21FC" w:rsidP="00BF21FC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Arial"/>
          <w:color w:val="222222"/>
          <w:kern w:val="0"/>
          <w:sz w:val="24"/>
          <w:szCs w:val="24"/>
        </w:rPr>
      </w:pPr>
      <w:r w:rsidRPr="00BF21FC">
        <w:rPr>
          <w:rFonts w:ascii="微软雅黑" w:eastAsia="微软雅黑" w:hAnsi="微软雅黑" w:cs="Arial"/>
          <w:color w:val="222222"/>
          <w:kern w:val="0"/>
          <w:sz w:val="24"/>
          <w:szCs w:val="24"/>
        </w:rPr>
        <w:t>泸县应急管理局直接考核招聘事业单位工作人员报名表</w:t>
      </w:r>
    </w:p>
    <w:tbl>
      <w:tblPr>
        <w:tblW w:w="1076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418"/>
        <w:gridCol w:w="1275"/>
        <w:gridCol w:w="1134"/>
        <w:gridCol w:w="801"/>
        <w:gridCol w:w="759"/>
        <w:gridCol w:w="283"/>
        <w:gridCol w:w="1559"/>
        <w:gridCol w:w="142"/>
        <w:gridCol w:w="1559"/>
      </w:tblGrid>
      <w:tr w:rsidR="00BF21FC" w:rsidRPr="00BF21FC" w:rsidTr="00BF21FC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姓名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近期一寸</w:t>
            </w:r>
          </w:p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免冠相片</w:t>
            </w:r>
          </w:p>
        </w:tc>
      </w:tr>
      <w:tr w:rsidR="00BF21FC" w:rsidRPr="00BF21FC" w:rsidTr="00BF21FC">
        <w:trPr>
          <w:trHeight w:val="600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F21FC" w:rsidRPr="00BF21FC" w:rsidTr="00BF21FC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F21FC" w:rsidRPr="00BF21FC" w:rsidTr="00BF21FC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详细通讯地址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F21FC" w:rsidRPr="00BF21FC" w:rsidTr="00BF21FC">
        <w:trPr>
          <w:trHeight w:val="381"/>
        </w:trPr>
        <w:tc>
          <w:tcPr>
            <w:tcW w:w="18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学历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学位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何时何地何专业毕业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F21FC" w:rsidRPr="00BF21FC" w:rsidTr="00BF21FC">
        <w:trPr>
          <w:trHeight w:val="420"/>
        </w:trPr>
        <w:tc>
          <w:tcPr>
            <w:tcW w:w="1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F21FC" w:rsidRPr="00BF21FC" w:rsidTr="00BF21FC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是否在职人员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BF21FC" w:rsidRPr="00BF21FC" w:rsidTr="00BF21FC">
        <w:trPr>
          <w:trHeight w:val="444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职称资格名称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执业资格名称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F21FC" w:rsidRPr="00BF21FC" w:rsidTr="00BF21FC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报考单位及职位名称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F21FC" w:rsidRPr="00BF21FC" w:rsidTr="00BF21FC">
        <w:trPr>
          <w:trHeight w:val="643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学习工作简历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F21FC" w:rsidRPr="00BF21FC" w:rsidTr="00BF21FC">
        <w:trPr>
          <w:trHeight w:val="556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奖励处分情况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F21FC" w:rsidRPr="00BF21FC" w:rsidTr="00BF21FC">
        <w:tc>
          <w:tcPr>
            <w:tcW w:w="18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家庭成员及重要社会关系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称谓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工作单位及职务</w:t>
            </w:r>
          </w:p>
        </w:tc>
      </w:tr>
      <w:tr w:rsidR="00BF21FC" w:rsidRPr="00BF21FC" w:rsidTr="00BF21FC">
        <w:trPr>
          <w:trHeight w:val="468"/>
        </w:trPr>
        <w:tc>
          <w:tcPr>
            <w:tcW w:w="1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F21FC" w:rsidRPr="00BF21FC" w:rsidTr="00BF21FC">
        <w:trPr>
          <w:trHeight w:val="432"/>
        </w:trPr>
        <w:tc>
          <w:tcPr>
            <w:tcW w:w="1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F21FC" w:rsidRPr="00BF21FC" w:rsidTr="00BF21FC">
        <w:trPr>
          <w:trHeight w:val="420"/>
        </w:trPr>
        <w:tc>
          <w:tcPr>
            <w:tcW w:w="1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F21FC" w:rsidRPr="00BF21FC" w:rsidTr="00BF21FC">
        <w:trPr>
          <w:trHeight w:val="492"/>
        </w:trPr>
        <w:tc>
          <w:tcPr>
            <w:tcW w:w="64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主管部门意见</w:t>
            </w:r>
          </w:p>
        </w:tc>
      </w:tr>
      <w:tr w:rsidR="00BF21FC" w:rsidRPr="00BF21FC" w:rsidTr="00BF21FC">
        <w:trPr>
          <w:trHeight w:val="1500"/>
        </w:trPr>
        <w:tc>
          <w:tcPr>
            <w:tcW w:w="646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after="300"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  <w:p w:rsidR="00BF21FC" w:rsidRPr="00BF21FC" w:rsidRDefault="00BF21FC" w:rsidP="00BF21FC">
            <w:pPr>
              <w:widowControl/>
              <w:spacing w:after="300"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  <w:p w:rsidR="00BF21FC" w:rsidRPr="00BF21FC" w:rsidRDefault="00BF21FC" w:rsidP="00BF21FC">
            <w:pPr>
              <w:widowControl/>
              <w:spacing w:after="300"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  <w:p w:rsidR="00BF21FC" w:rsidRPr="00BF21FC" w:rsidRDefault="00BF21FC" w:rsidP="00BF21FC">
            <w:pPr>
              <w:widowControl/>
              <w:spacing w:after="300"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年 月 日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21FC" w:rsidRPr="00BF21FC" w:rsidRDefault="00BF21FC" w:rsidP="00BF21FC">
            <w:pPr>
              <w:widowControl/>
              <w:spacing w:after="300"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  <w:p w:rsidR="00BF21FC" w:rsidRPr="00BF21FC" w:rsidRDefault="00BF21FC" w:rsidP="00BF21FC">
            <w:pPr>
              <w:widowControl/>
              <w:spacing w:after="300"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  <w:p w:rsidR="00BF21FC" w:rsidRPr="00BF21FC" w:rsidRDefault="00BF21FC" w:rsidP="00BF21FC">
            <w:pPr>
              <w:widowControl/>
              <w:spacing w:after="300"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  <w:p w:rsidR="00BF21FC" w:rsidRPr="00BF21FC" w:rsidRDefault="00BF21FC" w:rsidP="00BF21FC">
            <w:pPr>
              <w:widowControl/>
              <w:spacing w:after="300"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</w:p>
          <w:p w:rsidR="00BF21FC" w:rsidRPr="00BF21FC" w:rsidRDefault="00BF21FC" w:rsidP="00BF21FC">
            <w:pPr>
              <w:widowControl/>
              <w:spacing w:line="585" w:lineRule="atLeast"/>
              <w:jc w:val="center"/>
              <w:rPr>
                <w:rFonts w:ascii="微软雅黑" w:eastAsia="微软雅黑" w:hAnsi="微软雅黑" w:cs="Arial"/>
                <w:color w:val="222222"/>
                <w:kern w:val="0"/>
                <w:sz w:val="18"/>
                <w:szCs w:val="18"/>
              </w:rPr>
            </w:pPr>
            <w:r w:rsidRPr="00BF21FC">
              <w:rPr>
                <w:rFonts w:ascii="微软雅黑" w:eastAsia="微软雅黑" w:hAnsi="微软雅黑" w:cs="Arial" w:hint="eastAsia"/>
                <w:color w:val="222222"/>
                <w:kern w:val="0"/>
                <w:sz w:val="18"/>
                <w:szCs w:val="18"/>
              </w:rPr>
              <w:t>年 月 日</w:t>
            </w:r>
          </w:p>
        </w:tc>
      </w:tr>
    </w:tbl>
    <w:p w:rsidR="00FD46D8" w:rsidRPr="00BF21FC" w:rsidRDefault="00FD46D8" w:rsidP="00BF21FC">
      <w:pPr>
        <w:jc w:val="center"/>
        <w:rPr>
          <w:rFonts w:ascii="微软雅黑" w:eastAsia="微软雅黑" w:hAnsi="微软雅黑"/>
          <w:sz w:val="18"/>
          <w:szCs w:val="18"/>
        </w:rPr>
      </w:pPr>
    </w:p>
    <w:sectPr w:rsidR="00FD46D8" w:rsidRPr="00BF21FC" w:rsidSect="00BF21FC">
      <w:pgSz w:w="11906" w:h="16838"/>
      <w:pgMar w:top="249" w:right="244" w:bottom="238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95"/>
    <w:rsid w:val="007B558C"/>
    <w:rsid w:val="00AC04F2"/>
    <w:rsid w:val="00B96695"/>
    <w:rsid w:val="00BF21FC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22154-573B-46B9-AEFA-65BE837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2020-03-26T01:55:00Z</dcterms:created>
  <dcterms:modified xsi:type="dcterms:W3CDTF">2020-03-26T01:55:00Z</dcterms:modified>
</cp:coreProperties>
</file>